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A4" w:rsidRDefault="00FB7EAF" w:rsidP="00FB7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AF">
        <w:rPr>
          <w:rFonts w:ascii="Times New Roman" w:hAnsi="Times New Roman" w:cs="Times New Roman"/>
          <w:b/>
          <w:sz w:val="24"/>
          <w:szCs w:val="24"/>
        </w:rPr>
        <w:t>Тест №1 « по теме «Гимнастика»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1</w:t>
      </w:r>
      <w:r w:rsidR="00FB7EAF" w:rsidRPr="00BC49F9">
        <w:rPr>
          <w:rStyle w:val="a3"/>
          <w:color w:val="2B2727"/>
          <w:spacing w:val="8"/>
        </w:rPr>
        <w:t>. Утренняя гимнастика это –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а – ряд физических упражнений, выполняемых в утреннее время, направленных на повышени</w:t>
      </w:r>
      <w:r>
        <w:rPr>
          <w:color w:val="2B2727"/>
          <w:spacing w:val="8"/>
        </w:rPr>
        <w:t>е тонуса организма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– элемент двигательной активности;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в – совокупность упражнений, которые выполняются в кровати после пробуждения;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разминка для мышц и суставов.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2</w:t>
      </w:r>
      <w:r w:rsidR="00FB7EAF" w:rsidRPr="00BC49F9">
        <w:rPr>
          <w:rStyle w:val="a3"/>
          <w:color w:val="2B2727"/>
          <w:spacing w:val="8"/>
        </w:rPr>
        <w:t>. Лечебная гимнастика при переломах назначается: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а – для улучшения общего состояния;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– укрепление </w:t>
      </w:r>
      <w:proofErr w:type="spellStart"/>
      <w:r w:rsidRPr="00BC49F9">
        <w:rPr>
          <w:color w:val="2B2727"/>
          <w:spacing w:val="8"/>
        </w:rPr>
        <w:t>гипотрофичных</w:t>
      </w:r>
      <w:proofErr w:type="spellEnd"/>
      <w:r w:rsidRPr="00BC49F9">
        <w:rPr>
          <w:color w:val="2B2727"/>
          <w:spacing w:val="8"/>
        </w:rPr>
        <w:t xml:space="preserve"> м</w:t>
      </w:r>
      <w:r>
        <w:rPr>
          <w:color w:val="2B2727"/>
          <w:spacing w:val="8"/>
        </w:rPr>
        <w:t>ышц, восстановления движений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в</w:t>
      </w:r>
      <w:proofErr w:type="gramEnd"/>
      <w:r w:rsidRPr="00BC49F9">
        <w:rPr>
          <w:color w:val="2B2727"/>
          <w:spacing w:val="8"/>
        </w:rPr>
        <w:t xml:space="preserve"> – для тренировки вестибулярного аппарата;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для снижения болевого синдрома.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3</w:t>
      </w:r>
      <w:r w:rsidR="00FB7EAF" w:rsidRPr="00BC49F9">
        <w:rPr>
          <w:rStyle w:val="a3"/>
          <w:color w:val="2B2727"/>
          <w:spacing w:val="8"/>
        </w:rPr>
        <w:t>. К формам проведения лечебной гимнастики относят: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а – экстремальные виды туризма;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– велоспорт;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в – плавание, ближний туризм, упражнения, акт</w:t>
      </w:r>
      <w:r>
        <w:rPr>
          <w:color w:val="2B2727"/>
          <w:spacing w:val="8"/>
        </w:rPr>
        <w:t>ивные игры на свежем воздухе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легкая и тяжелая атлетика.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4</w:t>
      </w:r>
      <w:r w:rsidR="00FB7EAF" w:rsidRPr="00BC49F9">
        <w:rPr>
          <w:rStyle w:val="a3"/>
          <w:color w:val="2B2727"/>
          <w:spacing w:val="8"/>
        </w:rPr>
        <w:t>. Страна, в которой зародилась гимнастика: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а – Польша;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б – Германия;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>
        <w:rPr>
          <w:color w:val="2B2727"/>
          <w:spacing w:val="8"/>
        </w:rPr>
        <w:t>в</w:t>
      </w:r>
      <w:proofErr w:type="gramEnd"/>
      <w:r>
        <w:rPr>
          <w:color w:val="2B2727"/>
          <w:spacing w:val="8"/>
        </w:rPr>
        <w:t xml:space="preserve"> – Древняя Греция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Россия.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5</w:t>
      </w:r>
      <w:r w:rsidR="00FB7EAF" w:rsidRPr="00BC49F9">
        <w:rPr>
          <w:rStyle w:val="a3"/>
          <w:color w:val="2B2727"/>
          <w:spacing w:val="8"/>
        </w:rPr>
        <w:t xml:space="preserve">. Что называют </w:t>
      </w:r>
      <w:proofErr w:type="spellStart"/>
      <w:r w:rsidR="00FB7EAF" w:rsidRPr="00BC49F9">
        <w:rPr>
          <w:rStyle w:val="a3"/>
          <w:color w:val="2B2727"/>
          <w:spacing w:val="8"/>
        </w:rPr>
        <w:t>стретчингом</w:t>
      </w:r>
      <w:proofErr w:type="spellEnd"/>
      <w:r w:rsidR="00FB7EAF" w:rsidRPr="00BC49F9">
        <w:rPr>
          <w:rStyle w:val="a3"/>
          <w:color w:val="2B2727"/>
          <w:spacing w:val="8"/>
        </w:rPr>
        <w:t>?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а – специальная система упражнений, направленная на повышение гибкос</w:t>
      </w:r>
      <w:r>
        <w:rPr>
          <w:color w:val="2B2727"/>
          <w:spacing w:val="8"/>
        </w:rPr>
        <w:t>ти, растяжение связок и мышц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– виды упражнений на брусьях;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в – комплекс упражнений на развитие ловкости и силы;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ряд акробатических упражнений;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6</w:t>
      </w:r>
      <w:r w:rsidR="00FB7EAF" w:rsidRPr="00BC49F9">
        <w:rPr>
          <w:rStyle w:val="a3"/>
          <w:color w:val="2B2727"/>
          <w:spacing w:val="8"/>
        </w:rPr>
        <w:t>. Какие виды упражнений относятся к акробатике: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а – цикличные;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>– динамические и статические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в – упражнения на снарядах;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силовые.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7</w:t>
      </w:r>
      <w:r w:rsidR="00FB7EAF" w:rsidRPr="00BC49F9">
        <w:rPr>
          <w:rStyle w:val="a3"/>
          <w:color w:val="2B2727"/>
          <w:spacing w:val="8"/>
        </w:rPr>
        <w:t>. Какие физические качества проверяют с помощью теста челночный бег: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 – скоростные качества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– сила;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в – ловкость;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гибкость.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8</w:t>
      </w:r>
      <w:r w:rsidR="00FB7EAF" w:rsidRPr="00BC49F9">
        <w:rPr>
          <w:rStyle w:val="a3"/>
          <w:color w:val="2B2727"/>
          <w:spacing w:val="8"/>
        </w:rPr>
        <w:t>. Какой тест позволяет определить силу человека: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а – сгибание и разгибание рук в л</w:t>
      </w:r>
      <w:r>
        <w:rPr>
          <w:color w:val="2B2727"/>
          <w:spacing w:val="8"/>
        </w:rPr>
        <w:t>октевом суставе в упоре лежа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– приседания;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в – бег на скорость;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прыжки на скакалке.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 xml:space="preserve">9. </w:t>
      </w:r>
      <w:r w:rsidR="00FB7EAF" w:rsidRPr="00BC49F9">
        <w:rPr>
          <w:rStyle w:val="a3"/>
          <w:color w:val="2B2727"/>
          <w:spacing w:val="8"/>
        </w:rPr>
        <w:t>Что называют акробатической комбинацией: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а – выполнение акробатических элементов в разной последовательности;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– выполнение акробатических элементов в строго определенной последовательности;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в – последовательное выполнен</w:t>
      </w:r>
      <w:r>
        <w:rPr>
          <w:color w:val="2B2727"/>
          <w:spacing w:val="8"/>
        </w:rPr>
        <w:t>ие акробатических упражнений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выполнение упражнений на брусьях.</w:t>
      </w:r>
    </w:p>
    <w:p w:rsidR="00FB7EAF" w:rsidRPr="00BC49F9" w:rsidRDefault="009C62EB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3"/>
          <w:color w:val="2B2727"/>
          <w:spacing w:val="8"/>
        </w:rPr>
        <w:t>10</w:t>
      </w:r>
      <w:r w:rsidR="00FB7EAF" w:rsidRPr="00BC49F9">
        <w:rPr>
          <w:rStyle w:val="a3"/>
          <w:color w:val="2B2727"/>
          <w:spacing w:val="8"/>
        </w:rPr>
        <w:t>. К упражнениям на равновесие относят: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 – выполнение стоек</w:t>
      </w:r>
      <w:r w:rsidRPr="00BC49F9">
        <w:rPr>
          <w:color w:val="2B2727"/>
          <w:spacing w:val="8"/>
        </w:rPr>
        <w:t>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б</w:t>
      </w:r>
      <w:proofErr w:type="gramEnd"/>
      <w:r w:rsidRPr="00BC49F9">
        <w:rPr>
          <w:color w:val="2B2727"/>
          <w:spacing w:val="8"/>
        </w:rPr>
        <w:t xml:space="preserve"> – повороты и наклоны;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BC49F9">
        <w:rPr>
          <w:color w:val="2B2727"/>
          <w:spacing w:val="8"/>
        </w:rPr>
        <w:t>в – челночный бег;</w:t>
      </w:r>
    </w:p>
    <w:p w:rsidR="00FB7EAF" w:rsidRPr="00BC49F9" w:rsidRDefault="00FB7EAF" w:rsidP="00FB7EA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proofErr w:type="gramStart"/>
      <w:r w:rsidRPr="00BC49F9">
        <w:rPr>
          <w:color w:val="2B2727"/>
          <w:spacing w:val="8"/>
        </w:rPr>
        <w:t>г</w:t>
      </w:r>
      <w:proofErr w:type="gramEnd"/>
      <w:r w:rsidRPr="00BC49F9">
        <w:rPr>
          <w:color w:val="2B2727"/>
          <w:spacing w:val="8"/>
        </w:rPr>
        <w:t xml:space="preserve"> – все виды гимнастических упражнений.</w:t>
      </w:r>
    </w:p>
    <w:p w:rsidR="00FB7EAF" w:rsidRPr="00FB7EAF" w:rsidRDefault="00FB7EAF" w:rsidP="00FB7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7EAF" w:rsidRPr="00FB7EAF" w:rsidSect="00FB7EAF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EAF"/>
    <w:rsid w:val="009C62EB"/>
    <w:rsid w:val="00DA3CA4"/>
    <w:rsid w:val="00FB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EAF"/>
    <w:rPr>
      <w:b/>
      <w:bCs/>
    </w:rPr>
  </w:style>
  <w:style w:type="paragraph" w:styleId="a4">
    <w:name w:val="Normal (Web)"/>
    <w:basedOn w:val="a"/>
    <w:uiPriority w:val="99"/>
    <w:semiHidden/>
    <w:unhideWhenUsed/>
    <w:rsid w:val="00F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2021-11-16T07:18:00Z</dcterms:created>
  <dcterms:modified xsi:type="dcterms:W3CDTF">2021-11-16T13:42:00Z</dcterms:modified>
</cp:coreProperties>
</file>